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jpg" ContentType="image/jpeg"/>
  <Default Extension="jpeg" ContentType="image/jpeg"/>
  <Default Extension="gif" ContentType="image/gif"/>
  <Default Extension="bmp" ContentType="image/bmp"/>
  <Default Extension="svg" ContentType="image/sv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79"/>
        <w:gridCol w:w="6174"/>
      </w:tblGrid>
      <w:tr w:rsidR="00C84254" w:rsidRPr="0067237A" w14:paraId="46C3C525" w14:textId="77777777" w:rsidTr="00821D1F">
        <w:trPr>
          <w:gridAfter w:val="1"/>
          <w:wAfter w:w="6452" w:type="dxa"/>
        </w:trPr>
        <w:tc>
          <w:tcPr>
            <w:tcW w:w="3226" w:type="dxa"/>
          </w:tcPr>
          <w:p w14:paraId="5439C191" w14:textId="77777777" w:rsidR="00C84254" w:rsidRPr="0067237A" w:rsidRDefault="00C84254" w:rsidP="00821D1F">
            <w:pPr>
              <w:widowControl w:val="0"/>
              <w:spacing w:before="100" w:after="100" w:line="276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3216DCFB" wp14:editId="322847C0">
                  <wp:extent cx="1219200" cy="486145"/>
                  <wp:effectExtent l="0" t="0" r="0" b="9525"/>
                  <wp:docPr id="83801229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8012295" name="Picture 83801229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5518" cy="4966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4254" w:rsidRPr="0067237A" w14:paraId="75FE2679" w14:textId="77777777" w:rsidTr="00821D1F">
        <w:tc>
          <w:tcPr>
            <w:tcW w:w="9678" w:type="dxa"/>
            <w:gridSpan w:val="2"/>
          </w:tcPr>
          <w:p w14:paraId="5F6F04B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CỘNG HÒA XÃ HỘI CHỦ NGHĨA VIỆT NAM</w:t>
            </w:r>
          </w:p>
          <w:p w14:paraId="4115C0DE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Độc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lập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Tự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do –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Hạnh</w:t>
            </w:r>
            <w:proofErr w:type="spellEnd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phúc</w:t>
            </w:r>
            <w:proofErr w:type="spellEnd"/>
          </w:p>
          <w:p w14:paraId="7A94E84D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-----o0o-----</w:t>
            </w:r>
          </w:p>
          <w:p w14:paraId="63CC6116" w14:textId="77777777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HỢP ĐỒNG CHO THUÊ PHÒNG</w:t>
            </w:r>
          </w:p>
          <w:p w14:paraId="5B44B5C5" w14:textId="7FE215A4" w:rsidR="00C84254" w:rsidRPr="0067237A" w:rsidRDefault="00C84254" w:rsidP="00821D1F">
            <w:pPr>
              <w:widowControl w:val="0"/>
              <w:spacing w:before="100" w:after="100" w:line="276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  <w:t xml:space="preserve">Số: 00189/24/HDPC</w:t>
            </w:r>
          </w:p>
        </w:tc>
      </w:tr>
    </w:tbl>
    <w:p w14:paraId="56DFEA8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Hôm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nay,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14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10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2024</w:t>
      </w:r>
    </w:p>
    <w:p w14:paraId="673483D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Thửa đất số 70, tờ bản đồ số 14, tổ 6, cụm 1, Phường Nhật Tân, Quận Tây Hồ, Hà Nội</w:t>
      </w:r>
    </w:p>
    <w:p w14:paraId="64B3EB82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</w:rPr>
        <w:t xml:space="preserve">:</w:t>
      </w:r>
    </w:p>
    <w:p w14:paraId="655ED0D6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1. BÊN CHO THUÊ NHÀ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(BÊN A)</w:t>
      </w:r>
    </w:p>
    <w:p w14:paraId="017E9031" w14:textId="43F7DCA6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Hệ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thống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CCMN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 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6F6E513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MST: 0109748925</w:t>
      </w:r>
    </w:p>
    <w:p w14:paraId="762F55CB" w14:textId="7DCB33BC" w:rsidR="00D27E5E" w:rsidRPr="00002B10" w:rsidRDefault="00F66689" w:rsidP="00002B10">
      <w:pPr>
        <w:rPr>
          <w:rFonts w:ascii="Times New Roman" w:eastAsia="Times New Roman" w:hAnsi="Times New Roman" w:cs="Times New Roman"/>
          <w:sz w:val="24"/>
          <w:szCs w:val="24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Hotline: </w:t>
      </w:r>
      <w:r w:rsidR="00002B10" w:rsidRPr="00002B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1900888622</w:t>
      </w:r>
    </w:p>
    <w:p w14:paraId="10FB40D0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BÊN THUÊ NHÀ (BÊN B)</w:t>
      </w:r>
    </w:p>
    <w:p w14:paraId="11F22CF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Đại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bà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): </w:t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Trần Thị Ngân Giang</w:t>
      </w:r>
      <w:r w:rsidR="00F67596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.</w:t>
      </w:r>
    </w:p>
    <w:p w14:paraId="12B43C41" w14:textId="77777777" w:rsidR="00CA5379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 22, Cụm 3, Nhật Tân Tây Hồ, Hà Nội , Phường Nhật Tân, Quận Tây Hồ, Hà Nội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7783D6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27-12-1998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AD7EC8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CMND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001198000726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899267E" w14:textId="01680FEB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0974270701</w:t>
      </w:r>
      <w:r w:rsidR="00F67596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00063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</w:p>
    <w:p w14:paraId="0666A5D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0</w:t>
      </w:r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CA5379" w:rsidRPr="0067237A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  <w:r w:rsidRPr="0067237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AF5CCF4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trao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đây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:</w:t>
      </w:r>
    </w:p>
    <w:p w14:paraId="32C472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1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3579B01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NỘI DUNG HỢP ĐỒNG</w:t>
      </w:r>
    </w:p>
    <w:p w14:paraId="1865FCF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29-CT0133-0803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Thửa đất số 70, tờ bản đồ số 14, tổ 6, cụm 1, Phường Nhật Tân, Quận Tây Hồ, Hà Nội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thuộc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BA72F1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6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14-11-2024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13-05-2025.</w:t>
      </w:r>
    </w:p>
    <w:p w14:paraId="77C602CE" w14:textId="5DD4D9C6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63C17" w:rsidRPr="0067237A">
        <w:rPr>
          <w:rFonts w:ascii="Times New Roman" w:eastAsia="Times New Roman" w:hAnsi="Times New Roman" w:cs="Times New Roman"/>
          <w:sz w:val="26"/>
          <w:szCs w:val="26"/>
        </w:rPr>
        <w:t xml:space="preserve">6</w:t>
      </w:r>
      <w:r w:rsidR="00863C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266924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2: </w:t>
      </w:r>
    </w:p>
    <w:p w14:paraId="34073205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GIÁ CẢ VÀ PHƯƠNG THỨC THANH TOÁN</w:t>
      </w:r>
    </w:p>
    <w:p w14:paraId="1316BD7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5,150,000</w:t>
      </w:r>
      <w:r w:rsidR="00A8218C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="00366069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đồng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6A6E5770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Bằng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chữ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: 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 triệu một trăm năm mươi nghìn đồng</w:t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="00A8218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/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</w:t>
      </w:r>
    </w:p>
    <w:p w14:paraId="261D572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bao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dịch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thoại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internet, fax,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EA5497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2. Phương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  <w:r w:rsidR="00D52D7D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 toán 1 tháng cọc 1 tháng</w:t>
      </w:r>
    </w:p>
    <w:p w14:paraId="3CBABF87" w14:textId="0CE0B124" w:rsidR="00157EDF" w:rsidRPr="0067237A" w:rsidRDefault="00157EDF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="00D64C8D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1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 </w:t>
      </w:r>
      <w:r w:rsidR="0058396A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/>
      </w:r>
      <w:r w:rsidR="00C9242F" w:rsidRPr="0067237A">
        <w:rPr>
          <w:rFonts w:ascii="Times New Roman" w:eastAsia="Times New Roman" w:hAnsi="Times New Roman" w:cs="Times New Roman"/>
          <w:sz w:val="26"/>
          <w:szCs w:val="26"/>
        </w:rPr>
        <w:t xml:space="preserve"/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t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ứng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</w:rPr>
        <w:t xml:space="preserve">5,150,000</w:t>
      </w:r>
      <w:r w:rsidR="001E137D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F536AC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="00F536AC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(Bằng</w:t>
      </w:r>
      <w:r w:rsidR="001E137D" w:rsidRPr="0067237A">
        <w:rPr>
          <w:rFonts w:ascii="Times New Roman" w:eastAsia="Times New Roman" w:hAnsi="Times New Roman" w:cs="Times New Roman"/>
          <w:i/>
          <w:iCs/>
          <w:sz w:val="26"/>
          <w:szCs w:val="26"/>
          <w:lang w:val="vi-VN"/>
        </w:rPr>
        <w:t xml:space="preserve"> chữ: năm triệu một trăm năm mươi nghìn đồng đồng)</w:t>
      </w:r>
    </w:p>
    <w:p w14:paraId="3600FD7A" w14:textId="62143825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chú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):</w:t>
      </w:r>
      <w:r w:rsidR="007D13B3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250k/ tháng trong 6 tháng</w:t>
      </w:r>
    </w:p>
    <w:p w14:paraId="5F090C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an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đợt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CMND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tuỳ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934931B" w14:textId="45408493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trở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55232" w:rsidRPr="00055232">
        <w:rPr>
          <w:rFonts w:ascii="Times New Roman" w:eastAsia="Times New Roman" w:hAnsi="Times New Roman" w:cs="Times New Roman"/>
          <w:sz w:val="26"/>
          <w:szCs w:val="26"/>
        </w:rPr>
        <w:t xml:space="preserve">10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hồi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chậm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trục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xuất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B,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0FC70FC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F876F41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3.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ngân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</w:t>
      </w:r>
    </w:p>
    <w:p w14:paraId="29C3E642" w14:textId="7D734DBE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* </w:t>
      </w:r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Ngân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Thương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cổ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Đầu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tư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triển</w:t>
      </w:r>
      <w:proofErr w:type="spellEnd"/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 Việt Nam </w:t>
      </w:r>
      <w:r w:rsidR="009E1519" w:rsidRPr="009E1519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r w:rsidR="00742991">
        <w:rPr>
          <w:rFonts w:ascii="Times New Roman" w:eastAsia="Times New Roman" w:hAnsi="Times New Roman" w:cs="Times New Roman"/>
          <w:sz w:val="26"/>
          <w:szCs w:val="26"/>
        </w:rPr>
        <w:t xml:space="preserve">BIDV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CTK: </w:t>
      </w:r>
      <w:r w:rsidR="00742991" w:rsidRPr="00742991">
        <w:rPr>
          <w:rFonts w:ascii="Times New Roman" w:eastAsia="Times New Roman" w:hAnsi="Times New Roman" w:cs="Times New Roman"/>
          <w:sz w:val="26"/>
          <w:szCs w:val="26"/>
        </w:rPr>
        <w:t xml:space="preserve">NGUYEN VAN NHUONG - THU TIEN HANG THANG</w:t>
      </w:r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 – </w:t>
      </w:r>
      <w:proofErr w:type="spellStart"/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="00037741">
        <w:rPr>
          <w:rFonts w:ascii="Times New Roman" w:eastAsia="Times New Roman" w:hAnsi="Times New Roman" w:cs="Times New Roman"/>
          <w:sz w:val="26"/>
          <w:szCs w:val="26"/>
        </w:rPr>
        <w:t xml:space="preserve"> TK: </w:t>
      </w:r>
      <w:r w:rsidR="00037741" w:rsidRPr="00037741">
        <w:rPr>
          <w:rFonts w:ascii="Times New Roman" w:eastAsia="Times New Roman" w:hAnsi="Times New Roman" w:cs="Times New Roman"/>
          <w:sz w:val="26"/>
          <w:szCs w:val="26"/>
        </w:rPr>
        <w:t xml:space="preserve">V1T41012112359</w:t>
      </w:r>
    </w:p>
    <w:p w14:paraId="5B653D0E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chỉ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Tầng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6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59 Lê Đức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Thọ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Mỹ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Nam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Liêm, Hà Nội.</w:t>
      </w:r>
    </w:p>
    <w:p w14:paraId="55E41C13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02D24ED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3: </w:t>
      </w:r>
    </w:p>
    <w:p w14:paraId="1EEE783C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QUYỀN VÀ NGHĨA VỤ CỦA NGƯỜI THUÊ</w:t>
      </w:r>
    </w:p>
    <w:p w14:paraId="3D874AF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Nghĩa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0A54F12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nhượng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77B34651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ở qua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</w:p>
    <w:p w14:paraId="339D8EA2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rượu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chè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22h,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phép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E75A469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Nghiêm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ma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túy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dễ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dâm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231158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…).</w:t>
      </w:r>
    </w:p>
    <w:p w14:paraId="7013BD86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móc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treo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bẩn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 </w:t>
      </w:r>
    </w:p>
    <w:p w14:paraId="405AA39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cúng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</w:p>
    <w:p w14:paraId="7042662A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cam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đặt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3E564DB2" w14:textId="77777777" w:rsidR="008A206C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vấn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đề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sin</w:t>
      </w:r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 Công ty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chỉ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 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qua </w:t>
      </w:r>
      <w:proofErr w:type="spellStart"/>
      <w:r w:rsidR="008A206C"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hai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duy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</w:p>
    <w:p w14:paraId="0FEF89FF" w14:textId="51599662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S</w:t>
      </w:r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ố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điện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thoại</w:t>
      </w:r>
      <w:proofErr w:type="spellEnd"/>
      <w:r w:rsidR="00F66689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hotline </w:t>
      </w:r>
      <w:r w:rsidR="00002B10" w:rsidRPr="00002B1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1900888622</w:t>
      </w:r>
    </w:p>
    <w:p w14:paraId="738DB76D" w14:textId="77777777" w:rsidR="008A206C" w:rsidRPr="0067237A" w:rsidRDefault="008A206C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+ App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cư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dân</w:t>
      </w:r>
      <w:proofErr w:type="spellEnd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TingTong</w:t>
      </w:r>
      <w:proofErr w:type="spellEnd"/>
      <w:r w:rsidR="007D13B3"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 Resident</w:t>
      </w:r>
    </w:p>
    <w:p w14:paraId="1EC2CED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Trường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hàng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kênh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tin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, Công ty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nhận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xử</w:t>
      </w:r>
      <w:proofErr w:type="spellEnd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i/>
          <w:sz w:val="26"/>
          <w:szCs w:val="26"/>
        </w:rPr>
        <w:t xml:space="preserve">.</w:t>
      </w:r>
    </w:p>
    <w:p w14:paraId="32865D95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14/04/2025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muộn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13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2025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7C0F58B" w14:textId="6DB889C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thêm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sang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A.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Khi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Bên B chuyển</w:t>
      </w:r>
      <w:r w:rsidR="0029402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phòng</w:t>
      </w:r>
      <w:r w:rsidR="00EB3C0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trong hệ thống </w:t>
      </w:r>
      <w:r w:rsidR="004826EC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TingTong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, Bên A </w:t>
      </w:r>
      <w:r w:rsidR="00FB593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sẽ thu</w:t>
      </w:r>
      <w:r w:rsidR="0021017B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phí </w:t>
      </w:r>
      <w:r w:rsidR="00A8771E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hồ sơ chuyển phòng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</w:t>
      </w:r>
    </w:p>
    <w:p w14:paraId="76572A11" w14:textId="4F77A8D4" w:rsidR="00C97080" w:rsidRPr="00187459" w:rsidRDefault="00C97080" w:rsidP="00FC5A72">
      <w:pPr>
        <w:widowControl w:val="0"/>
        <w:spacing w:before="120" w:after="12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</w:t>
      </w:r>
      <w:r w:rsidR="00FD37F9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Trường hợp</w:t>
      </w:r>
      <w:r w:rsidR="00314CC7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chuyển phòng ngang giá </w:t>
      </w:r>
      <w:r w:rsidR="000F3455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hoặc giá cao hơn phòng hiện tại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="00AD4968"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="00AD4968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437C3C2" w14:textId="6B836CA7" w:rsidR="00AD4968" w:rsidRPr="00187459" w:rsidRDefault="00AD4968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+ Trường hợp chuyển phòng giá thấp hơn phòng hiện tại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5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00.000 </w:t>
      </w:r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.</w:t>
      </w:r>
    </w:p>
    <w:p w14:paraId="7098BC3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cam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vấn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đề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tai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14:paraId="2E79B1A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gìn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cũng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vệ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đổ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dép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ngoài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lang,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vi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ở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100.000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0DA1DAB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hàng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xóm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xung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Sau 22h00,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dắt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xe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nói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ồn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ảnh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15517AE6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Khi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dẹp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4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(bao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gồm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thiết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bị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)</w:t>
      </w:r>
    </w:p>
    <w:p w14:paraId="71E49528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đóng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cổng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mở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cửa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chưa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ban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đạc,xe</w:t>
      </w:r>
      <w:proofErr w:type="spellEnd"/>
      <w:proofErr w:type="gram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máy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3B03EF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 Tuân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tuyệt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đối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quy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ty.</w:t>
      </w:r>
    </w:p>
    <w:p w14:paraId="1812D0F4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2. Quyền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lợi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thuê</w:t>
      </w:r>
      <w:proofErr w:type="spellEnd"/>
    </w:p>
    <w:p w14:paraId="24E6CE0D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hộ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theo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dụng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đúng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đích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tuân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57B7F0C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nguyên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mức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suốt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ghi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2DC5BD49" w14:textId="77777777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trường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vẫn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dùng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</w:p>
    <w:p w14:paraId="15FB6FC4" w14:textId="6174D486" w:rsidR="00D27E5E" w:rsidRPr="00187459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thể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việc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thứ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sự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người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nhận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Các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chuyển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nhượng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tính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7566A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phí hồ sơ chuyển phòng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300.000 </w:t>
      </w:r>
      <w:r w:rsidR="00E610B1" w:rsidRPr="00187459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đồng</w:t>
      </w:r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/1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lần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thực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hiện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Miễn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trên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 12 </w:t>
      </w:r>
      <w:proofErr w:type="spellStart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tháng</w:t>
      </w:r>
      <w:proofErr w:type="spellEnd"/>
      <w:r w:rsidRPr="00187459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69FB684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hưởng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ưu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tích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điểm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tặng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hoặc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ty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chức</w:t>
      </w:r>
      <w:proofErr w:type="spellEnd"/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).</w:t>
      </w:r>
    </w:p>
    <w:p w14:paraId="6CDD315B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Yêu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cầu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chữa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hỏng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liên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quan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đến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ngôi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tiếp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gây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ra.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mình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nghĩa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vụ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sinh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14:paraId="7CBB52A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4:</w:t>
      </w:r>
    </w:p>
    <w:p w14:paraId="395F1F19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BÀN GIAO VÀ CÁC THOẢ THUẬN CHUNG</w:t>
      </w:r>
    </w:p>
    <w:p w14:paraId="1138C5BF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1, Các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thoả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chung</w:t>
      </w:r>
      <w:proofErr w:type="spellEnd"/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điện: 3,800 đ/Kwh.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Vệ sinh: 40,000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Internet: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Phí sửa chữa vận hành: 100,000 đ/Phòng.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Tiền nước theo đồng hồ: 35,000 đ/m3.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Máy giặt + máy sấy: 120,000 đ/Người. </w:t>
      </w:r>
    </w:p>
    <w:p w14:paraId="0580058A" w14:textId="77777777" w:rsidR="006F4EEC" w:rsidRPr="0067237A" w:rsidRDefault="006F4EEC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hAnsi="Times New Roman" w:cs="Times New Roman"/>
          <w:sz w:val="26"/>
          <w:szCs w:val="26"/>
        </w:rPr>
        <w:t xml:space="preserve">+ Thang máy theo người: 50,000 đ/Người. </w:t>
      </w:r>
    </w:p>
    <w:p w14:paraId="79C2C925" w14:textId="7C089D71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ĐIỀU 5: </w:t>
      </w:r>
    </w:p>
    <w:p w14:paraId="40AB822F" w14:textId="77777777" w:rsidR="00D27E5E" w:rsidRPr="0067237A" w:rsidRDefault="00F66689" w:rsidP="00FC5A72">
      <w:pPr>
        <w:widowControl w:val="0"/>
        <w:spacing w:before="120" w:after="120"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lastRenderedPageBreak/>
        <w:t xml:space="preserve">ĐIỀU KHOẢN CUỐI CÙNG</w:t>
      </w:r>
    </w:p>
    <w:p w14:paraId="0EAE14BA" w14:textId="77777777" w:rsidR="00D27E5E" w:rsidRPr="0067237A" w:rsidRDefault="00F66689" w:rsidP="00FC5A72">
      <w:pPr>
        <w:widowControl w:val="0"/>
        <w:spacing w:before="120" w:after="120" w:line="276" w:lineRule="auto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bộ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đảm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Công ty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Cổ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Tập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đoàn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TingTong</w:t>
      </w:r>
      <w:proofErr w:type="spellEnd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 </w:t>
      </w: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do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Trường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dấu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đỏ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75DDA45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hỗ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cung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cấp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mẫu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động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tục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khai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đăng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kí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trú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vắng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địa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14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luật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768B537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tài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thì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tự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xảy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chịu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nhiệm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A0E0A98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Khi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thúc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thanh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toán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còn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07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dọn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hết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giao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chìa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khóa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A.</w:t>
      </w:r>
    </w:p>
    <w:p w14:paraId="67B9478D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muốn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lấy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thuê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báo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trước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ít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nhất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07 </w:t>
      </w:r>
      <w:proofErr w:type="spellStart"/>
      <w:r w:rsidRPr="0067237A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tìm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phòng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mới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hoàn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lại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số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49FAE05C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Nếu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vi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điều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khoản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A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quyền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đơn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phương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chấm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dứt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B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khỏi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phạt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15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tiền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87E1817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Mọi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phải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Các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thỏa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thuận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văn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sửa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đổi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bổ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sung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một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phần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không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tách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rời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586F0F0F" w14:textId="77777777" w:rsidR="00D27E5E" w:rsidRPr="0067237A" w:rsidRDefault="00F66689" w:rsidP="00FC5A72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-  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được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lập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thành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02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chính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mỗi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giữ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01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bản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như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Hai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Bên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đều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đã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đọc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,</w:t>
      </w:r>
      <w:r w:rsidR="007D13B3" w:rsidRPr="0067237A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hiểu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rõ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nội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dung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trong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cùng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nhau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vào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các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tờ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của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Hợp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đồng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đầy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đủ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giá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trị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pháp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và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có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hiệu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lực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kể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từ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ký</w:t>
      </w:r>
      <w:proofErr w:type="spellEnd"/>
      <w:r w:rsidRPr="0067237A">
        <w:rPr>
          <w:rFonts w:ascii="Times New Roman" w:eastAsia="Times New Roman" w:hAnsi="Times New Roman" w:cs="Times New Roman"/>
          <w:sz w:val="26"/>
          <w:szCs w:val="26"/>
        </w:rPr>
        <w:t xml:space="preserve">.</w:t>
      </w:r>
    </w:p>
    <w:p w14:paraId="37A19116" w14:textId="77777777" w:rsidR="00D27E5E" w:rsidRPr="0067237A" w:rsidRDefault="00F66689" w:rsidP="00FC5A72">
      <w:pPr>
        <w:widowControl w:val="0"/>
        <w:spacing w:before="120" w:after="120" w:line="276" w:lineRule="auto"/>
        <w:jc w:val="right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Hà Nội,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ngày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14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tháng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10</w:t>
      </w: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 </w:t>
      </w:r>
      <w:proofErr w:type="spellStart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năm</w:t>
      </w:r>
      <w:proofErr w:type="spellEnd"/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  <w:r w:rsidR="00F21B84"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2024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7D13B3" w:rsidRPr="0067237A" w14:paraId="0766C08F" w14:textId="77777777" w:rsidTr="00AD08A2">
        <w:trPr>
          <w:trHeight w:val="170"/>
        </w:trPr>
        <w:tc>
          <w:tcPr>
            <w:tcW w:w="4620" w:type="dxa"/>
          </w:tcPr>
          <w:p w14:paraId="0E00D607" w14:textId="31FBD2C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ĐẠI DIỆN BÊN A</w:t>
            </w:r>
          </w:p>
        </w:tc>
        <w:tc>
          <w:tcPr>
            <w:tcW w:w="4621" w:type="dxa"/>
          </w:tcPr>
          <w:p w14:paraId="7C37E55B" w14:textId="12729298" w:rsidR="007D13B3" w:rsidRPr="0067237A" w:rsidRDefault="007D13B3" w:rsidP="00A57CF9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CÁC ĐẠI DIỆN BÊN B</w:t>
            </w:r>
          </w:p>
        </w:tc>
      </w:tr>
      <w:tr w:rsidR="007D13B3" w:rsidRPr="0067237A" w14:paraId="7391ED53" w14:textId="77777777" w:rsidTr="00AD08A2">
        <w:trPr>
          <w:trHeight w:val="2071"/>
        </w:trPr>
        <w:tc>
          <w:tcPr>
            <w:tcW w:w="4620" w:type="dxa"/>
          </w:tcPr>
          <w:p w14:paraId="04D65396" w14:textId="3515B6E4" w:rsidR="007D13B3" w:rsidRPr="0067237A" w:rsidRDefault="00444023" w:rsidP="00986B70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D1607C5" wp14:editId="0BB40426">
                  <wp:simplePos x="0" y="0"/>
                  <wp:positionH relativeFrom="column">
                    <wp:posOffset>181142</wp:posOffset>
                  </wp:positionH>
                  <wp:positionV relativeFrom="paragraph">
                    <wp:posOffset>-405063</wp:posOffset>
                  </wp:positionV>
                  <wp:extent cx="2869531" cy="1449778"/>
                  <wp:effectExtent l="0" t="0" r="7620" b="0"/>
                  <wp:wrapNone/>
                  <wp:docPr id="838012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5189456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31" cy="1449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621" w:type="dxa"/>
            <w:vAlign w:val="center"/>
          </w:tcPr>
          <w:p w14:paraId="1818340F" w14:textId="7311892C" w:rsidR="007D13B3" w:rsidRPr="0067237A" w:rsidRDefault="007F4862" w:rsidP="00216741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7237A">
              <w:rPr>
                <w:rFonts w:ascii="Times New Roman" w:hAnsi="Times New Roman" w:cs="Times New Roman"/>
                <w:sz w:val="26"/>
                <w:szCs w:val="26"/>
              </w:rPr>
              <w:drawing>
                <wp:inline distT="0" distB="0" distL="0" distR="0">
                  <wp:extent cx="720000" cy="720000"/>
                  <wp:docPr id="838012298" name="Picture 838012298" descr="de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8012298" descr="de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img83801229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Start"/>
            <w:r w:rsidR="007D13B3"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  <w:proofErr w:type="gramEnd"/>
            <w:r w:rsidRPr="0067237A">
              <w:rPr>
                <w:rFonts w:ascii="Times New Roman" w:hAnsi="Times New Roman" w:cs="Times New Roman"/>
                <w:sz w:val="26"/>
                <w:szCs w:val="26"/>
              </w:rPr>
              <w:t xml:space="preserve"/>
            </w:r>
          </w:p>
        </w:tc>
      </w:tr>
      <w:tr w:rsidR="007D13B3" w:rsidRPr="0067237A" w14:paraId="236B22BB" w14:textId="77777777" w:rsidTr="00AD08A2">
        <w:tc>
          <w:tcPr>
            <w:tcW w:w="4620" w:type="dxa"/>
          </w:tcPr>
          <w:p w14:paraId="404A8D1A" w14:textId="77777777" w:rsidR="007D13B3" w:rsidRPr="00444023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44402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TingTong</w:t>
            </w:r>
          </w:p>
        </w:tc>
        <w:tc>
          <w:tcPr>
            <w:tcW w:w="4621" w:type="dxa"/>
          </w:tcPr>
          <w:p w14:paraId="0713F358" w14:textId="77777777" w:rsidR="007D13B3" w:rsidRPr="00D654D9" w:rsidRDefault="007D13B3" w:rsidP="00FC5A72">
            <w:pPr>
              <w:widowControl w:val="0"/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54D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Trần Thị Ngân Giang</w:t>
            </w:r>
          </w:p>
        </w:tc>
      </w:tr>
    </w:tbl>
    <w:p w14:paraId="13A77D79" w14:textId="01E84989" w:rsidR="00D27E5E" w:rsidRPr="0067237A" w:rsidRDefault="00F66689" w:rsidP="00C837DC">
      <w:pPr>
        <w:widowControl w:val="0"/>
        <w:spacing w:before="120" w:after="12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37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</w:t>
      </w:r>
    </w:p>
    <w:sectPr w:rsidR="00D27E5E" w:rsidRPr="0067237A" w:rsidSect="00AE6BC8">
      <w:pgSz w:w="11905" w:h="16837"/>
      <w:pgMar w:top="1134" w:right="1134" w:bottom="1134" w:left="1418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019201" w14:textId="77777777" w:rsidR="004E6774" w:rsidRDefault="004E6774" w:rsidP="00FC5A72">
      <w:pPr>
        <w:spacing w:after="0" w:line="240" w:lineRule="auto"/>
      </w:pPr>
      <w:r>
        <w:separator/>
      </w:r>
    </w:p>
  </w:endnote>
  <w:endnote w:type="continuationSeparator" w:id="0">
    <w:p w14:paraId="0ECADE5B" w14:textId="77777777" w:rsidR="004E6774" w:rsidRDefault="004E6774" w:rsidP="00FC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A9C953" w14:textId="77777777" w:rsidR="004E6774" w:rsidRDefault="004E6774" w:rsidP="00FC5A72">
      <w:pPr>
        <w:spacing w:after="0" w:line="240" w:lineRule="auto"/>
      </w:pPr>
      <w:r>
        <w:separator/>
      </w:r>
    </w:p>
  </w:footnote>
  <w:footnote w:type="continuationSeparator" w:id="0">
    <w:p w14:paraId="013D8DE1" w14:textId="77777777" w:rsidR="004E6774" w:rsidRDefault="004E6774" w:rsidP="00FC5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E5E"/>
    <w:rsid w:val="0000063C"/>
    <w:rsid w:val="00002B10"/>
    <w:rsid w:val="00037741"/>
    <w:rsid w:val="00055232"/>
    <w:rsid w:val="000E0099"/>
    <w:rsid w:val="000F3455"/>
    <w:rsid w:val="00157EDF"/>
    <w:rsid w:val="00187459"/>
    <w:rsid w:val="001D515C"/>
    <w:rsid w:val="001E137D"/>
    <w:rsid w:val="0021017B"/>
    <w:rsid w:val="002108F6"/>
    <w:rsid w:val="00216741"/>
    <w:rsid w:val="00230457"/>
    <w:rsid w:val="00294025"/>
    <w:rsid w:val="002A3B2B"/>
    <w:rsid w:val="00314CC7"/>
    <w:rsid w:val="00317755"/>
    <w:rsid w:val="00346D43"/>
    <w:rsid w:val="00352ECF"/>
    <w:rsid w:val="003557F1"/>
    <w:rsid w:val="0036104D"/>
    <w:rsid w:val="00366069"/>
    <w:rsid w:val="003F1F29"/>
    <w:rsid w:val="00444023"/>
    <w:rsid w:val="004826EC"/>
    <w:rsid w:val="004A063B"/>
    <w:rsid w:val="004E6774"/>
    <w:rsid w:val="00531C34"/>
    <w:rsid w:val="0058396A"/>
    <w:rsid w:val="005B1B38"/>
    <w:rsid w:val="005C0AA1"/>
    <w:rsid w:val="006232CA"/>
    <w:rsid w:val="00651336"/>
    <w:rsid w:val="0066256B"/>
    <w:rsid w:val="0067237A"/>
    <w:rsid w:val="00676670"/>
    <w:rsid w:val="00684BE7"/>
    <w:rsid w:val="006961B4"/>
    <w:rsid w:val="006A515D"/>
    <w:rsid w:val="006C110E"/>
    <w:rsid w:val="006F4EEC"/>
    <w:rsid w:val="00733D04"/>
    <w:rsid w:val="00741BF6"/>
    <w:rsid w:val="00742991"/>
    <w:rsid w:val="0077566A"/>
    <w:rsid w:val="007D13B3"/>
    <w:rsid w:val="007F4862"/>
    <w:rsid w:val="008019B5"/>
    <w:rsid w:val="00803CB1"/>
    <w:rsid w:val="0083211A"/>
    <w:rsid w:val="00856281"/>
    <w:rsid w:val="00863C17"/>
    <w:rsid w:val="00885DD4"/>
    <w:rsid w:val="008A206C"/>
    <w:rsid w:val="00986B70"/>
    <w:rsid w:val="009A1F01"/>
    <w:rsid w:val="009C7BF0"/>
    <w:rsid w:val="009E1519"/>
    <w:rsid w:val="00A57CF9"/>
    <w:rsid w:val="00A7050D"/>
    <w:rsid w:val="00A8218C"/>
    <w:rsid w:val="00A8771E"/>
    <w:rsid w:val="00AB2344"/>
    <w:rsid w:val="00AB6806"/>
    <w:rsid w:val="00AD08A2"/>
    <w:rsid w:val="00AD4968"/>
    <w:rsid w:val="00AE6BC8"/>
    <w:rsid w:val="00AF54D3"/>
    <w:rsid w:val="00B77E07"/>
    <w:rsid w:val="00BD457A"/>
    <w:rsid w:val="00C25BA8"/>
    <w:rsid w:val="00C63FCE"/>
    <w:rsid w:val="00C837DC"/>
    <w:rsid w:val="00C84254"/>
    <w:rsid w:val="00C9242F"/>
    <w:rsid w:val="00C97080"/>
    <w:rsid w:val="00CA5379"/>
    <w:rsid w:val="00D14AE7"/>
    <w:rsid w:val="00D210C3"/>
    <w:rsid w:val="00D27E5E"/>
    <w:rsid w:val="00D52D7D"/>
    <w:rsid w:val="00D64C8D"/>
    <w:rsid w:val="00D654D9"/>
    <w:rsid w:val="00DC7EBA"/>
    <w:rsid w:val="00DD6B9F"/>
    <w:rsid w:val="00DE387B"/>
    <w:rsid w:val="00E610B1"/>
    <w:rsid w:val="00EA5053"/>
    <w:rsid w:val="00EB3C0C"/>
    <w:rsid w:val="00F03FA0"/>
    <w:rsid w:val="00F21B84"/>
    <w:rsid w:val="00F536AC"/>
    <w:rsid w:val="00F66689"/>
    <w:rsid w:val="00F67596"/>
    <w:rsid w:val="00F80FEB"/>
    <w:rsid w:val="00FB2662"/>
    <w:rsid w:val="00FB5937"/>
    <w:rsid w:val="00FC5A72"/>
    <w:rsid w:val="00FD37F9"/>
    <w:rsid w:val="00FD6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423763"/>
  <w15:docId w15:val="{937D9B91-6F76-44B4-916C-61150A53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  <w:style w:type="table" w:styleId="TableGrid">
    <w:name w:val="Table Grid"/>
    <w:basedOn w:val="TableNormal"/>
    <w:uiPriority w:val="59"/>
    <w:rsid w:val="007D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5A72"/>
  </w:style>
  <w:style w:type="paragraph" w:styleId="Footer">
    <w:name w:val="footer"/>
    <w:basedOn w:val="Normal"/>
    <w:link w:val="FooterChar"/>
    <w:uiPriority w:val="99"/>
    <w:unhideWhenUsed/>
    <w:rsid w:val="00FC5A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5A72"/>
  </w:style>
  <w:style w:type="character" w:customStyle="1" w:styleId="text-only">
    <w:name w:val="text-only"/>
    <w:basedOn w:val="DefaultParagraphFont"/>
    <w:rsid w:val="00002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48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5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
<Relationships xmlns="http://schemas.openxmlformats.org/package/2006/relationships">
  <Relationship Id="rId8" Type="http://schemas.openxmlformats.org/officeDocument/2006/relationships/fontTable" Target="fontTable.xml"/>
  <Relationship Id="rId3" Type="http://schemas.openxmlformats.org/officeDocument/2006/relationships/webSettings" Target="webSettings.xml"/>
  <Relationship Id="rId7" Type="http://schemas.openxmlformats.org/officeDocument/2006/relationships/image" Target="media/image2.png"/>
  <Relationship Id="rId2" Type="http://schemas.openxmlformats.org/officeDocument/2006/relationships/settings" Target="settings.xml"/>
  <Relationship Id="rId1" Type="http://schemas.openxmlformats.org/officeDocument/2006/relationships/styles" Target="styles.xml"/>
  <Relationship Id="rId6" Type="http://schemas.openxmlformats.org/officeDocument/2006/relationships/image" Target="media/image1.png"/>
  <Relationship Id="rId5" Type="http://schemas.openxmlformats.org/officeDocument/2006/relationships/endnotes" Target="endnotes.xml"/>
  <Relationship Id="rId4" Type="http://schemas.openxmlformats.org/officeDocument/2006/relationships/footnotes" Target="footnotes.xml"/>
  <Relationship Id="rId9" Type="http://schemas.openxmlformats.org/officeDocument/2006/relationships/theme" Target="theme/theme1.xml"/>
  <Relationship Id="img838012298" Type="http://schemas.openxmlformats.org/officeDocument/2006/relationships/image" Target="media/template_document.xml_img838012298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1406</Words>
  <Characters>8019</Characters>
  <Application>Microsoft Office Word</Application>
  <DocSecurity>0</DocSecurity>
  <Lines>66</Lines>
  <Paragraphs>18</Paragraphs>
  <ScaleCrop>false</ScaleCrop>
  <Manager/>
  <Company/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Phong Nguyen Nam</dc:creator>
  <cp:keywords/>
  <dc:description/>
  <cp:lastModifiedBy>Phong Nguyen</cp:lastModifiedBy>
  <cp:revision>3</cp:revision>
  <dcterms:created xsi:type="dcterms:W3CDTF">2024-10-14T14:15:00Z</dcterms:created>
  <dcterms:modified xsi:type="dcterms:W3CDTF">2024-10-14T14:17:00Z</dcterms:modified>
  <cp:category/>
</cp:coreProperties>
</file>